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F327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DA7171" w:rsidRDefault="00AF5B1D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Anja Plenkers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DA7171" w:rsidRDefault="00AF5B1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Wehrhahnweg 81, 47807 Krefeld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DA7171" w:rsidRDefault="00AF5B1D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07.11.71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DA7171" w:rsidRDefault="00AF5B1D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01577 - 20484970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DA7171" w:rsidRDefault="004F327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AF5B1D">
                <w:rPr>
                  <w:rStyle w:val="Hyperlink"/>
                  <w:rFonts w:ascii="Times" w:hAnsi="Times" w:cs="Times"/>
                  <w:sz w:val="20"/>
                  <w:szCs w:val="20"/>
                </w:rPr>
                <w:t>anja.plenkers@outlook.de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DA7171" w:rsidRDefault="00AF5B1D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544907871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AF5B1D" w:rsidRDefault="00AF5B1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00250" cy="2000250"/>
                        <wp:effectExtent l="0" t="0" r="0" b="0"/>
                        <wp:docPr id="1" name="Grafik 1" descr="http://baseportal.de/files/Hundehilfe_NRW/El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El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F5B1D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Kroat. Schäferhund-</w:t>
                  </w:r>
                  <w:r w:rsidR="00F16D8E"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F5B1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Ella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732C7" w:rsidRDefault="00EB291B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b/>
                    </w:rPr>
                    <w:sym w:font="Wingdings" w:char="F0EF"/>
                  </w:r>
                  <w:r w:rsidRPr="002732C7">
                    <w:rPr>
                      <w:b/>
                    </w:rPr>
                    <w:t xml:space="preserve"> </w:t>
                  </w:r>
                  <w:r w:rsidRPr="002732C7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sz w:val="20"/>
                      <w:szCs w:val="20"/>
                    </w:rPr>
                    <w:t>M</w:t>
                  </w:r>
                  <w:r w:rsidR="00701308" w:rsidRPr="002732C7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732C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732C7">
                    <w:rPr>
                      <w:b/>
                      <w:color w:val="FF0000"/>
                    </w:rPr>
                    <w:sym w:font="Wingdings" w:char="F0EF"/>
                  </w:r>
                  <w:r w:rsidRPr="002732C7">
                    <w:rPr>
                      <w:b/>
                      <w:color w:val="FF0000"/>
                    </w:rPr>
                    <w:t xml:space="preserve"> </w:t>
                  </w:r>
                  <w:r w:rsidRPr="002732C7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732C7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A7171" w:rsidP="00AF5B1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F5B1D">
                    <w:rPr>
                      <w:sz w:val="20"/>
                      <w:szCs w:val="20"/>
                    </w:rPr>
                    <w:t>0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4F3274" w:rsidP="00540B27">
                  <w:pPr>
                    <w:rPr>
                      <w:sz w:val="20"/>
                      <w:szCs w:val="20"/>
                    </w:rPr>
                  </w:pPr>
                  <w:r w:rsidRPr="004F3274">
                    <w:rPr>
                      <w:sz w:val="20"/>
                      <w:szCs w:val="20"/>
                    </w:rPr>
                    <w:t>191035000000557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verpflichtet</w:t>
      </w:r>
      <w:bookmarkStart w:id="0" w:name="_GoBack"/>
      <w:bookmarkEnd w:id="0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D8E">
        <w:rPr>
          <w:rFonts w:ascii="Trebuchet MS" w:hAnsi="Trebuchet MS" w:cs="Arial"/>
          <w:sz w:val="22"/>
          <w:szCs w:val="22"/>
          <w:u w:val="single"/>
        </w:rPr>
        <w:t>350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80FED"/>
    <w:rsid w:val="004C7429"/>
    <w:rsid w:val="004C7DB4"/>
    <w:rsid w:val="004E4E95"/>
    <w:rsid w:val="004F3274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AF5B1D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A7171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nja.plenkers@outlook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7528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2016-10-27T13:31:00Z</dcterms:created>
  <dcterms:modified xsi:type="dcterms:W3CDTF">2016-11-02T09:24:00Z</dcterms:modified>
</cp:coreProperties>
</file>